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0174" w14:textId="77777777" w:rsidR="008C7906" w:rsidRDefault="008C7906" w:rsidP="008022E9">
      <w:pPr>
        <w:rPr>
          <w:b/>
        </w:rPr>
      </w:pPr>
      <w:r>
        <w:rPr>
          <w:b/>
        </w:rPr>
        <w:t>REVOLUTIONARY PLANS:</w:t>
      </w:r>
    </w:p>
    <w:p w14:paraId="0B33C50B" w14:textId="77777777" w:rsidR="008C7906" w:rsidRDefault="008C7906" w:rsidP="00372216">
      <w:pPr>
        <w:numPr>
          <w:ilvl w:val="0"/>
          <w:numId w:val="25"/>
        </w:numPr>
      </w:pPr>
      <w:r>
        <w:rPr>
          <w:i/>
        </w:rPr>
        <w:t xml:space="preserve">Plan de San Luis Potosi </w:t>
      </w:r>
      <w:r w:rsidRPr="008327BF">
        <w:t>1910 (Nov.)</w:t>
      </w:r>
    </w:p>
    <w:p w14:paraId="5C1ADAE3" w14:textId="77777777" w:rsidR="008C7906" w:rsidRDefault="008C7906" w:rsidP="00372216">
      <w:pPr>
        <w:numPr>
          <w:ilvl w:val="0"/>
          <w:numId w:val="25"/>
        </w:numPr>
      </w:pPr>
      <w:r w:rsidRPr="00D133DD">
        <w:rPr>
          <w:i/>
        </w:rPr>
        <w:t>Plan de Ayala</w:t>
      </w:r>
      <w:r>
        <w:t xml:space="preserve"> 1911 (Nov.)</w:t>
      </w:r>
    </w:p>
    <w:p w14:paraId="0D4C1088" w14:textId="77777777" w:rsidR="008C7906" w:rsidRDefault="008C7906" w:rsidP="00372216">
      <w:pPr>
        <w:numPr>
          <w:ilvl w:val="0"/>
          <w:numId w:val="25"/>
        </w:numPr>
      </w:pPr>
      <w:r>
        <w:rPr>
          <w:i/>
        </w:rPr>
        <w:t>Plan de Guadalupe</w:t>
      </w:r>
      <w:r>
        <w:t xml:space="preserve"> in March 1913.</w:t>
      </w:r>
    </w:p>
    <w:p w14:paraId="3A22F19F" w14:textId="77777777" w:rsidR="008C7906" w:rsidRDefault="008C7906" w:rsidP="00372216">
      <w:pPr>
        <w:pStyle w:val="ColorfulList-Accent11"/>
        <w:numPr>
          <w:ilvl w:val="0"/>
          <w:numId w:val="25"/>
        </w:numPr>
      </w:pPr>
      <w:r w:rsidRPr="00B8490E">
        <w:rPr>
          <w:i/>
        </w:rPr>
        <w:t xml:space="preserve">Plan de Agua </w:t>
      </w:r>
      <w:proofErr w:type="spellStart"/>
      <w:r w:rsidRPr="00B8490E">
        <w:rPr>
          <w:i/>
        </w:rPr>
        <w:t>Prieta</w:t>
      </w:r>
      <w:proofErr w:type="spellEnd"/>
      <w:r w:rsidRPr="00B8490E">
        <w:rPr>
          <w:i/>
        </w:rPr>
        <w:t xml:space="preserve"> 1920 (Apr.)</w:t>
      </w:r>
    </w:p>
    <w:p w14:paraId="699C2DC9" w14:textId="77777777" w:rsidR="008C7906" w:rsidRDefault="008C7906" w:rsidP="008022E9">
      <w:pPr>
        <w:rPr>
          <w:b/>
        </w:rPr>
      </w:pPr>
    </w:p>
    <w:p w14:paraId="27956DBC" w14:textId="77777777" w:rsidR="008C7906" w:rsidRPr="008C7906" w:rsidRDefault="008C7906" w:rsidP="008022E9">
      <w:pPr>
        <w:rPr>
          <w:b/>
        </w:rPr>
      </w:pPr>
      <w:r>
        <w:rPr>
          <w:b/>
        </w:rPr>
        <w:t>TERMS:</w:t>
      </w:r>
    </w:p>
    <w:p w14:paraId="70649C92" w14:textId="77777777" w:rsidR="008022E9" w:rsidRDefault="008022E9" w:rsidP="00372216">
      <w:pPr>
        <w:numPr>
          <w:ilvl w:val="0"/>
          <w:numId w:val="25"/>
        </w:numPr>
        <w:rPr>
          <w:i/>
        </w:rPr>
      </w:pPr>
      <w:r>
        <w:rPr>
          <w:i/>
        </w:rPr>
        <w:t>caudillo</w:t>
      </w:r>
    </w:p>
    <w:p w14:paraId="5ED786DF" w14:textId="77777777" w:rsidR="00B95603" w:rsidRDefault="00B95603" w:rsidP="00372216">
      <w:pPr>
        <w:numPr>
          <w:ilvl w:val="0"/>
          <w:numId w:val="25"/>
        </w:numPr>
      </w:pPr>
      <w:r>
        <w:rPr>
          <w:i/>
        </w:rPr>
        <w:t>fueros</w:t>
      </w:r>
      <w:r>
        <w:t xml:space="preserve"> </w:t>
      </w:r>
    </w:p>
    <w:p w14:paraId="0D5E0057" w14:textId="77777777" w:rsidR="00372216" w:rsidRDefault="00B95603" w:rsidP="00372216">
      <w:pPr>
        <w:numPr>
          <w:ilvl w:val="0"/>
          <w:numId w:val="25"/>
        </w:numPr>
      </w:pPr>
      <w:r>
        <w:t>Constitution of 1857</w:t>
      </w:r>
    </w:p>
    <w:p w14:paraId="6A3FCF96" w14:textId="77777777" w:rsidR="00372216" w:rsidRDefault="00372216" w:rsidP="00372216">
      <w:pPr>
        <w:numPr>
          <w:ilvl w:val="0"/>
          <w:numId w:val="25"/>
        </w:numPr>
      </w:pPr>
      <w:r>
        <w:rPr>
          <w:i/>
        </w:rPr>
        <w:t xml:space="preserve">La </w:t>
      </w:r>
      <w:proofErr w:type="spellStart"/>
      <w:r>
        <w:rPr>
          <w:i/>
        </w:rPr>
        <w:t>Reforma</w:t>
      </w:r>
      <w:proofErr w:type="spellEnd"/>
      <w:r>
        <w:t xml:space="preserve"> 1855-57</w:t>
      </w:r>
    </w:p>
    <w:p w14:paraId="2D0BA05C" w14:textId="77777777" w:rsidR="00B95603" w:rsidRDefault="00B95603" w:rsidP="00372216">
      <w:pPr>
        <w:numPr>
          <w:ilvl w:val="0"/>
          <w:numId w:val="25"/>
        </w:numPr>
      </w:pPr>
      <w:r>
        <w:rPr>
          <w:i/>
        </w:rPr>
        <w:t>Cinco de Mayo</w:t>
      </w:r>
    </w:p>
    <w:p w14:paraId="3213AE5B" w14:textId="77777777" w:rsidR="00B95603" w:rsidRDefault="00B95603" w:rsidP="00372216">
      <w:pPr>
        <w:numPr>
          <w:ilvl w:val="0"/>
          <w:numId w:val="25"/>
        </w:numPr>
      </w:pPr>
      <w:proofErr w:type="spellStart"/>
      <w:r>
        <w:rPr>
          <w:i/>
        </w:rPr>
        <w:t>guardias</w:t>
      </w:r>
      <w:proofErr w:type="spellEnd"/>
      <w:r>
        <w:rPr>
          <w:i/>
        </w:rPr>
        <w:t xml:space="preserve"> rurales</w:t>
      </w:r>
    </w:p>
    <w:p w14:paraId="3814B718" w14:textId="77777777" w:rsidR="00B95603" w:rsidRDefault="00B95603" w:rsidP="00372216">
      <w:pPr>
        <w:numPr>
          <w:ilvl w:val="0"/>
          <w:numId w:val="25"/>
        </w:numPr>
      </w:pPr>
      <w:proofErr w:type="spellStart"/>
      <w:r>
        <w:rPr>
          <w:i/>
        </w:rPr>
        <w:t>terrenos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baldíos</w:t>
      </w:r>
      <w:proofErr w:type="spellEnd"/>
    </w:p>
    <w:p w14:paraId="0DC0EBFD" w14:textId="77777777" w:rsidR="00B95603" w:rsidRDefault="00B95603" w:rsidP="00372216">
      <w:pPr>
        <w:numPr>
          <w:ilvl w:val="0"/>
          <w:numId w:val="25"/>
        </w:numPr>
      </w:pPr>
      <w:proofErr w:type="spellStart"/>
      <w:r>
        <w:rPr>
          <w:i/>
        </w:rPr>
        <w:t>científicos</w:t>
      </w:r>
      <w:proofErr w:type="spellEnd"/>
    </w:p>
    <w:p w14:paraId="3D29FB56" w14:textId="77777777" w:rsidR="00372216" w:rsidRDefault="00372216" w:rsidP="00372216">
      <w:pPr>
        <w:numPr>
          <w:ilvl w:val="0"/>
          <w:numId w:val="25"/>
        </w:numPr>
      </w:pPr>
      <w:r>
        <w:t>Wars of Reform 1858-61</w:t>
      </w:r>
    </w:p>
    <w:p w14:paraId="10240323" w14:textId="26B4E2C3" w:rsidR="00B95603" w:rsidRDefault="00D804AB" w:rsidP="00372216">
      <w:pPr>
        <w:numPr>
          <w:ilvl w:val="0"/>
          <w:numId w:val="25"/>
        </w:numPr>
      </w:pPr>
      <w:r>
        <w:t xml:space="preserve">Treaty of </w:t>
      </w:r>
      <w:proofErr w:type="spellStart"/>
      <w:r>
        <w:t>Cuidad</w:t>
      </w:r>
      <w:proofErr w:type="spellEnd"/>
      <w:r>
        <w:t xml:space="preserve"> Juarez</w:t>
      </w:r>
    </w:p>
    <w:p w14:paraId="50991EB2" w14:textId="77777777" w:rsidR="00B95603" w:rsidRDefault="00B95603" w:rsidP="00372216">
      <w:pPr>
        <w:numPr>
          <w:ilvl w:val="0"/>
          <w:numId w:val="25"/>
        </w:numPr>
      </w:pPr>
      <w:proofErr w:type="spellStart"/>
      <w:r>
        <w:rPr>
          <w:i/>
        </w:rPr>
        <w:t>soldaderas</w:t>
      </w:r>
      <w:proofErr w:type="spellEnd"/>
      <w:r>
        <w:t xml:space="preserve"> </w:t>
      </w:r>
    </w:p>
    <w:p w14:paraId="1D3B695C" w14:textId="77777777" w:rsidR="00372216" w:rsidRDefault="00372216" w:rsidP="00372216">
      <w:pPr>
        <w:numPr>
          <w:ilvl w:val="0"/>
          <w:numId w:val="25"/>
        </w:numPr>
      </w:pPr>
      <w:proofErr w:type="spellStart"/>
      <w:r w:rsidRPr="008022E9">
        <w:rPr>
          <w:i/>
        </w:rPr>
        <w:t>Porfiriato</w:t>
      </w:r>
      <w:proofErr w:type="spellEnd"/>
      <w:r>
        <w:t xml:space="preserve"> 1876-1911</w:t>
      </w:r>
    </w:p>
    <w:p w14:paraId="0B45A7F8" w14:textId="77777777" w:rsidR="00B95603" w:rsidRDefault="00B95603" w:rsidP="00372216">
      <w:pPr>
        <w:numPr>
          <w:ilvl w:val="0"/>
          <w:numId w:val="25"/>
        </w:numPr>
      </w:pPr>
      <w:r w:rsidRPr="00D133DD">
        <w:rPr>
          <w:i/>
        </w:rPr>
        <w:t>Zapatistas</w:t>
      </w:r>
      <w:r>
        <w:t xml:space="preserve"> </w:t>
      </w:r>
    </w:p>
    <w:p w14:paraId="0A499BC1" w14:textId="77777777" w:rsidR="00B95603" w:rsidRDefault="00B95603" w:rsidP="00372216">
      <w:pPr>
        <w:numPr>
          <w:ilvl w:val="0"/>
          <w:numId w:val="25"/>
        </w:numPr>
        <w:rPr>
          <w:i/>
        </w:rPr>
      </w:pPr>
      <w:r>
        <w:rPr>
          <w:i/>
        </w:rPr>
        <w:t>h</w:t>
      </w:r>
      <w:r w:rsidRPr="008327BF">
        <w:rPr>
          <w:i/>
        </w:rPr>
        <w:t>aciendas</w:t>
      </w:r>
      <w:r>
        <w:t xml:space="preserve"> </w:t>
      </w:r>
    </w:p>
    <w:p w14:paraId="38BC7584" w14:textId="77777777" w:rsidR="00B95603" w:rsidRDefault="00B95603" w:rsidP="00372216">
      <w:pPr>
        <w:numPr>
          <w:ilvl w:val="0"/>
          <w:numId w:val="25"/>
        </w:numPr>
      </w:pPr>
      <w:r w:rsidRPr="00D133DD">
        <w:rPr>
          <w:i/>
        </w:rPr>
        <w:t>Embassy Pac</w:t>
      </w:r>
      <w:r>
        <w:rPr>
          <w:i/>
        </w:rPr>
        <w:t>t</w:t>
      </w:r>
    </w:p>
    <w:p w14:paraId="30F52A5C" w14:textId="77777777" w:rsidR="00B95603" w:rsidRDefault="00B95603" w:rsidP="00372216">
      <w:pPr>
        <w:numPr>
          <w:ilvl w:val="0"/>
          <w:numId w:val="25"/>
        </w:numPr>
      </w:pPr>
      <w:r w:rsidRPr="00D133DD">
        <w:rPr>
          <w:i/>
        </w:rPr>
        <w:t xml:space="preserve">La </w:t>
      </w:r>
      <w:proofErr w:type="spellStart"/>
      <w:r w:rsidRPr="00D133DD">
        <w:rPr>
          <w:i/>
        </w:rPr>
        <w:t>Decena</w:t>
      </w:r>
      <w:proofErr w:type="spellEnd"/>
      <w:r w:rsidRPr="00D133DD">
        <w:rPr>
          <w:i/>
        </w:rPr>
        <w:t xml:space="preserve"> </w:t>
      </w:r>
      <w:proofErr w:type="spellStart"/>
      <w:r w:rsidRPr="00D133DD">
        <w:rPr>
          <w:i/>
        </w:rPr>
        <w:t>Trágica</w:t>
      </w:r>
      <w:proofErr w:type="spellEnd"/>
      <w:r w:rsidRPr="00D133DD">
        <w:rPr>
          <w:i/>
        </w:rPr>
        <w:t xml:space="preserve"> 1913 (Feb.</w:t>
      </w:r>
      <w:r>
        <w:rPr>
          <w:i/>
        </w:rPr>
        <w:t>)</w:t>
      </w:r>
    </w:p>
    <w:p w14:paraId="4866EA5B" w14:textId="77777777" w:rsidR="00B95603" w:rsidRDefault="00B95603" w:rsidP="00372216">
      <w:pPr>
        <w:numPr>
          <w:ilvl w:val="0"/>
          <w:numId w:val="25"/>
        </w:numPr>
      </w:pPr>
      <w:r>
        <w:t xml:space="preserve">USS Dolphin </w:t>
      </w:r>
    </w:p>
    <w:p w14:paraId="2F398438" w14:textId="77777777" w:rsidR="00B95603" w:rsidRDefault="00B95603" w:rsidP="00372216">
      <w:pPr>
        <w:numPr>
          <w:ilvl w:val="0"/>
          <w:numId w:val="25"/>
        </w:numPr>
        <w:rPr>
          <w:i/>
        </w:rPr>
      </w:pPr>
      <w:r>
        <w:t>Tampico Affair</w:t>
      </w:r>
    </w:p>
    <w:p w14:paraId="4C92260B" w14:textId="77777777" w:rsidR="00B95603" w:rsidRDefault="00B95603" w:rsidP="00372216">
      <w:pPr>
        <w:numPr>
          <w:ilvl w:val="0"/>
          <w:numId w:val="25"/>
        </w:numPr>
      </w:pPr>
      <w:r>
        <w:rPr>
          <w:i/>
        </w:rPr>
        <w:t>ejidos</w:t>
      </w:r>
    </w:p>
    <w:p w14:paraId="1DCA5BB3" w14:textId="77777777" w:rsidR="00B95603" w:rsidRDefault="008C7906" w:rsidP="00372216">
      <w:pPr>
        <w:numPr>
          <w:ilvl w:val="0"/>
          <w:numId w:val="25"/>
        </w:numPr>
      </w:pPr>
      <w:r>
        <w:t>“The Punitive Expedition</w:t>
      </w:r>
      <w:r w:rsidR="00B95603">
        <w:t>”</w:t>
      </w:r>
    </w:p>
    <w:p w14:paraId="772CA47C" w14:textId="77777777" w:rsidR="00B95603" w:rsidRDefault="00B95603" w:rsidP="00372216">
      <w:pPr>
        <w:numPr>
          <w:ilvl w:val="0"/>
          <w:numId w:val="25"/>
        </w:numPr>
      </w:pPr>
      <w:r>
        <w:t xml:space="preserve">Mexican Constitution of 1917 </w:t>
      </w:r>
    </w:p>
    <w:p w14:paraId="06AF2DAC" w14:textId="77777777" w:rsidR="00CE3352" w:rsidRDefault="00CE3352" w:rsidP="00372216">
      <w:pPr>
        <w:numPr>
          <w:ilvl w:val="0"/>
          <w:numId w:val="25"/>
        </w:numPr>
      </w:pPr>
      <w:r>
        <w:t>Article 27</w:t>
      </w:r>
    </w:p>
    <w:p w14:paraId="0977E672" w14:textId="77777777" w:rsidR="00CE3352" w:rsidRDefault="00CE3352" w:rsidP="00372216">
      <w:pPr>
        <w:numPr>
          <w:ilvl w:val="0"/>
          <w:numId w:val="25"/>
        </w:numPr>
      </w:pPr>
      <w:r>
        <w:t>Article 123</w:t>
      </w:r>
    </w:p>
    <w:p w14:paraId="57D0576A" w14:textId="77777777" w:rsidR="00CE3352" w:rsidRDefault="00CE3352" w:rsidP="00372216">
      <w:pPr>
        <w:numPr>
          <w:ilvl w:val="0"/>
          <w:numId w:val="25"/>
        </w:numPr>
      </w:pPr>
      <w:r>
        <w:t>Article 3</w:t>
      </w:r>
    </w:p>
    <w:p w14:paraId="6EB65998" w14:textId="77777777" w:rsidR="00CE3352" w:rsidRDefault="00CE3352" w:rsidP="00372216">
      <w:pPr>
        <w:numPr>
          <w:ilvl w:val="0"/>
          <w:numId w:val="25"/>
        </w:numPr>
      </w:pPr>
      <w:r>
        <w:t>Articles 24 &amp; 130</w:t>
      </w:r>
    </w:p>
    <w:p w14:paraId="6497FF1F" w14:textId="77777777" w:rsidR="00B95603" w:rsidRDefault="00B95603" w:rsidP="00372216">
      <w:pPr>
        <w:numPr>
          <w:ilvl w:val="0"/>
          <w:numId w:val="25"/>
        </w:numPr>
      </w:pPr>
      <w:proofErr w:type="spellStart"/>
      <w:r w:rsidRPr="00A870B9">
        <w:t>Maximato</w:t>
      </w:r>
      <w:proofErr w:type="spellEnd"/>
    </w:p>
    <w:p w14:paraId="36233F79" w14:textId="77777777" w:rsidR="00B95603" w:rsidRDefault="00B95603" w:rsidP="00372216">
      <w:pPr>
        <w:pStyle w:val="ColorfulList-Accent11"/>
        <w:numPr>
          <w:ilvl w:val="0"/>
          <w:numId w:val="25"/>
        </w:numPr>
      </w:pPr>
      <w:proofErr w:type="spellStart"/>
      <w:r>
        <w:t>Cristero</w:t>
      </w:r>
      <w:proofErr w:type="spellEnd"/>
      <w:r>
        <w:t xml:space="preserve"> Wars 1926-29</w:t>
      </w:r>
    </w:p>
    <w:p w14:paraId="0146DE6D" w14:textId="77777777" w:rsidR="00B95603" w:rsidRDefault="00B95603" w:rsidP="00372216">
      <w:pPr>
        <w:pStyle w:val="ColorfulList-Accent11"/>
        <w:numPr>
          <w:ilvl w:val="0"/>
          <w:numId w:val="25"/>
        </w:numPr>
      </w:pPr>
      <w:r>
        <w:rPr>
          <w:i/>
        </w:rPr>
        <w:t>Partido</w:t>
      </w:r>
      <w:r w:rsidRPr="007E184C">
        <w:rPr>
          <w:i/>
        </w:rPr>
        <w:t xml:space="preserve"> Nacional </w:t>
      </w:r>
      <w:proofErr w:type="spellStart"/>
      <w:r w:rsidRPr="007E184C">
        <w:rPr>
          <w:i/>
        </w:rPr>
        <w:t>Revolucionario</w:t>
      </w:r>
      <w:proofErr w:type="spellEnd"/>
      <w:r w:rsidRPr="007E184C">
        <w:rPr>
          <w:i/>
        </w:rPr>
        <w:t xml:space="preserve"> (PNR) </w:t>
      </w:r>
    </w:p>
    <w:p w14:paraId="16CFAA6E" w14:textId="566EF7B2" w:rsidR="00B95603" w:rsidRPr="00323DB2" w:rsidRDefault="00B95603" w:rsidP="00323DB2">
      <w:pPr>
        <w:numPr>
          <w:ilvl w:val="0"/>
          <w:numId w:val="25"/>
        </w:numPr>
      </w:pPr>
      <w:proofErr w:type="spellStart"/>
      <w:r>
        <w:rPr>
          <w:i/>
        </w:rPr>
        <w:t>fusilamiento</w:t>
      </w:r>
      <w:proofErr w:type="spellEnd"/>
    </w:p>
    <w:p w14:paraId="37CA0598" w14:textId="4DD14DFB" w:rsidR="00B95603" w:rsidRPr="00323DB2" w:rsidRDefault="00B95603" w:rsidP="00372216">
      <w:pPr>
        <w:pStyle w:val="ColorfulList-Accent11"/>
        <w:numPr>
          <w:ilvl w:val="0"/>
          <w:numId w:val="25"/>
        </w:numPr>
      </w:pPr>
      <w:r>
        <w:rPr>
          <w:i/>
        </w:rPr>
        <w:t xml:space="preserve">Partido </w:t>
      </w:r>
      <w:proofErr w:type="spellStart"/>
      <w:r>
        <w:rPr>
          <w:i/>
        </w:rPr>
        <w:t>Revolucion</w:t>
      </w:r>
      <w:proofErr w:type="spellEnd"/>
      <w:r>
        <w:rPr>
          <w:i/>
        </w:rPr>
        <w:t xml:space="preserve"> Mexicana (PRM)</w:t>
      </w:r>
    </w:p>
    <w:p w14:paraId="7C521B42" w14:textId="77777777" w:rsidR="00323DB2" w:rsidRDefault="00323DB2" w:rsidP="00323DB2">
      <w:pPr>
        <w:numPr>
          <w:ilvl w:val="0"/>
          <w:numId w:val="25"/>
        </w:numPr>
      </w:pPr>
      <w:proofErr w:type="spellStart"/>
      <w:r>
        <w:t>Corridos</w:t>
      </w:r>
      <w:proofErr w:type="spellEnd"/>
    </w:p>
    <w:p w14:paraId="71A97B09" w14:textId="4DCFB7C3" w:rsidR="00323DB2" w:rsidRDefault="00323DB2" w:rsidP="00323DB2">
      <w:pPr>
        <w:numPr>
          <w:ilvl w:val="0"/>
          <w:numId w:val="25"/>
        </w:numPr>
      </w:pPr>
      <w:r>
        <w:t>Mariachi</w:t>
      </w:r>
    </w:p>
    <w:p w14:paraId="34C99792" w14:textId="34C88CD0" w:rsidR="00323DB2" w:rsidRDefault="00323DB2" w:rsidP="00323DB2"/>
    <w:p w14:paraId="0CCEDA10" w14:textId="76904AC3" w:rsidR="00323DB2" w:rsidRDefault="00323DB2" w:rsidP="00323DB2"/>
    <w:p w14:paraId="18910876" w14:textId="77777777" w:rsidR="00323DB2" w:rsidRPr="005738A1" w:rsidRDefault="00323DB2" w:rsidP="00323DB2">
      <w:bookmarkStart w:id="0" w:name="_GoBack"/>
      <w:bookmarkEnd w:id="0"/>
    </w:p>
    <w:p w14:paraId="5C457012" w14:textId="36684CED" w:rsidR="00B95603" w:rsidRDefault="00B95603" w:rsidP="00A90FEF">
      <w:pPr>
        <w:ind w:left="360"/>
        <w:rPr>
          <w:i/>
        </w:rPr>
      </w:pPr>
    </w:p>
    <w:p w14:paraId="5A5BEBD9" w14:textId="77777777" w:rsidR="00A90FEF" w:rsidRDefault="00A90FEF" w:rsidP="00A90FEF">
      <w:pPr>
        <w:ind w:left="360"/>
      </w:pPr>
    </w:p>
    <w:p w14:paraId="6EE94E95" w14:textId="77777777" w:rsidR="008C7906" w:rsidRPr="008C7906" w:rsidRDefault="008C7906" w:rsidP="008022E9">
      <w:pPr>
        <w:rPr>
          <w:b/>
        </w:rPr>
      </w:pPr>
      <w:r>
        <w:rPr>
          <w:b/>
        </w:rPr>
        <w:t>KEY INDIVIDUALS:</w:t>
      </w:r>
    </w:p>
    <w:p w14:paraId="0778A77D" w14:textId="77777777" w:rsidR="008022E9" w:rsidRDefault="00431E8B" w:rsidP="00372216">
      <w:pPr>
        <w:numPr>
          <w:ilvl w:val="0"/>
          <w:numId w:val="25"/>
        </w:numPr>
      </w:pPr>
      <w:r>
        <w:t xml:space="preserve">Antonio López de Santa Anna </w:t>
      </w:r>
    </w:p>
    <w:p w14:paraId="3ABE158A" w14:textId="77777777" w:rsidR="008022E9" w:rsidRDefault="00A514AE" w:rsidP="00372216">
      <w:pPr>
        <w:numPr>
          <w:ilvl w:val="0"/>
          <w:numId w:val="25"/>
        </w:numPr>
      </w:pPr>
      <w:r>
        <w:t xml:space="preserve">Austrian archduke Ferdinand Maximilian von Hapsburg </w:t>
      </w:r>
    </w:p>
    <w:p w14:paraId="294D32A4" w14:textId="77777777" w:rsidR="00372216" w:rsidRDefault="00372216" w:rsidP="00372216">
      <w:pPr>
        <w:numPr>
          <w:ilvl w:val="0"/>
          <w:numId w:val="25"/>
        </w:numPr>
      </w:pPr>
      <w:r>
        <w:t>Benito Juarez</w:t>
      </w:r>
    </w:p>
    <w:p w14:paraId="119C7973" w14:textId="77777777" w:rsidR="008022E9" w:rsidRDefault="00A514AE" w:rsidP="00372216">
      <w:pPr>
        <w:numPr>
          <w:ilvl w:val="0"/>
          <w:numId w:val="25"/>
        </w:numPr>
      </w:pPr>
      <w:r>
        <w:t xml:space="preserve">Porfirio Díaz </w:t>
      </w:r>
    </w:p>
    <w:p w14:paraId="3AEBE946" w14:textId="77777777" w:rsidR="00DB1650" w:rsidRPr="00B50D4C" w:rsidRDefault="00A514AE" w:rsidP="00372216">
      <w:pPr>
        <w:numPr>
          <w:ilvl w:val="0"/>
          <w:numId w:val="25"/>
        </w:numPr>
      </w:pPr>
      <w:r w:rsidRPr="00B50D4C">
        <w:t>Francisco Madero</w:t>
      </w:r>
    </w:p>
    <w:p w14:paraId="0760FAA0" w14:textId="77777777" w:rsidR="008327BF" w:rsidRDefault="00A514AE" w:rsidP="00372216">
      <w:pPr>
        <w:numPr>
          <w:ilvl w:val="0"/>
          <w:numId w:val="25"/>
        </w:numPr>
      </w:pPr>
      <w:r w:rsidRPr="00B50D4C">
        <w:t xml:space="preserve">Emiliano Zapata </w:t>
      </w:r>
    </w:p>
    <w:p w14:paraId="2E7B7796" w14:textId="77777777" w:rsidR="00B50D4C" w:rsidRPr="00B50D4C" w:rsidRDefault="00B50D4C" w:rsidP="00372216">
      <w:pPr>
        <w:numPr>
          <w:ilvl w:val="0"/>
          <w:numId w:val="25"/>
        </w:numPr>
      </w:pPr>
      <w:r>
        <w:t>Pascual Orozco</w:t>
      </w:r>
    </w:p>
    <w:p w14:paraId="51A77674" w14:textId="77777777" w:rsidR="0001346D" w:rsidRPr="00B50D4C" w:rsidRDefault="00A514AE" w:rsidP="00372216">
      <w:pPr>
        <w:numPr>
          <w:ilvl w:val="0"/>
          <w:numId w:val="25"/>
        </w:numPr>
      </w:pPr>
      <w:proofErr w:type="spellStart"/>
      <w:r w:rsidRPr="00B50D4C">
        <w:t>Victoriano</w:t>
      </w:r>
      <w:proofErr w:type="spellEnd"/>
      <w:r w:rsidRPr="00B50D4C">
        <w:t xml:space="preserve"> Huerta</w:t>
      </w:r>
    </w:p>
    <w:p w14:paraId="20782C7D" w14:textId="77777777" w:rsidR="0001346D" w:rsidRDefault="0001346D" w:rsidP="00372216">
      <w:pPr>
        <w:numPr>
          <w:ilvl w:val="0"/>
          <w:numId w:val="25"/>
        </w:numPr>
      </w:pPr>
      <w:r>
        <w:t>Henry Lane Wilson</w:t>
      </w:r>
    </w:p>
    <w:p w14:paraId="3D4F83EA" w14:textId="77777777" w:rsidR="0001346D" w:rsidRDefault="00CF438D" w:rsidP="00372216">
      <w:pPr>
        <w:numPr>
          <w:ilvl w:val="0"/>
          <w:numId w:val="25"/>
        </w:numPr>
      </w:pPr>
      <w:r>
        <w:t>Francisco “</w:t>
      </w:r>
      <w:proofErr w:type="spellStart"/>
      <w:r w:rsidR="0001346D">
        <w:t>Pancho</w:t>
      </w:r>
      <w:proofErr w:type="spellEnd"/>
      <w:r>
        <w:t>”</w:t>
      </w:r>
      <w:r w:rsidR="0001346D">
        <w:t xml:space="preserve"> Villa </w:t>
      </w:r>
    </w:p>
    <w:p w14:paraId="2E846CF1" w14:textId="77777777" w:rsidR="0001346D" w:rsidRDefault="00A514AE" w:rsidP="00372216">
      <w:pPr>
        <w:numPr>
          <w:ilvl w:val="0"/>
          <w:numId w:val="25"/>
        </w:numPr>
      </w:pPr>
      <w:proofErr w:type="spellStart"/>
      <w:r>
        <w:t>Venustiano</w:t>
      </w:r>
      <w:proofErr w:type="spellEnd"/>
      <w:r>
        <w:t xml:space="preserve"> Carranza </w:t>
      </w:r>
    </w:p>
    <w:p w14:paraId="1EE54DC3" w14:textId="77777777" w:rsidR="0001346D" w:rsidRDefault="0001346D" w:rsidP="00372216">
      <w:pPr>
        <w:numPr>
          <w:ilvl w:val="0"/>
          <w:numId w:val="25"/>
        </w:numPr>
      </w:pPr>
      <w:r>
        <w:t xml:space="preserve">Álvaro </w:t>
      </w:r>
      <w:proofErr w:type="spellStart"/>
      <w:r>
        <w:t>Obregón</w:t>
      </w:r>
      <w:proofErr w:type="spellEnd"/>
    </w:p>
    <w:p w14:paraId="5DE4E444" w14:textId="77777777" w:rsidR="0001346D" w:rsidRDefault="004179F6" w:rsidP="00372216">
      <w:pPr>
        <w:numPr>
          <w:ilvl w:val="0"/>
          <w:numId w:val="25"/>
        </w:numPr>
      </w:pPr>
      <w:r>
        <w:t xml:space="preserve">Gen. John “Blackjack” Pershing </w:t>
      </w:r>
    </w:p>
    <w:p w14:paraId="3115E7E9" w14:textId="77777777" w:rsidR="00B50D4C" w:rsidRDefault="00B50D4C" w:rsidP="00372216">
      <w:pPr>
        <w:pStyle w:val="ColorfulList-Accent11"/>
        <w:numPr>
          <w:ilvl w:val="0"/>
          <w:numId w:val="25"/>
        </w:numPr>
      </w:pPr>
      <w:r>
        <w:t xml:space="preserve">Ignacio </w:t>
      </w:r>
      <w:proofErr w:type="spellStart"/>
      <w:r>
        <w:t>Bonillas</w:t>
      </w:r>
      <w:proofErr w:type="spellEnd"/>
    </w:p>
    <w:p w14:paraId="306E9C01" w14:textId="77777777" w:rsidR="00B50D4C" w:rsidRDefault="007E184C" w:rsidP="00372216">
      <w:pPr>
        <w:pStyle w:val="ColorfulList-Accent11"/>
        <w:numPr>
          <w:ilvl w:val="0"/>
          <w:numId w:val="25"/>
        </w:numPr>
      </w:pPr>
      <w:r>
        <w:t xml:space="preserve">Plutarco Elias Calles </w:t>
      </w:r>
    </w:p>
    <w:p w14:paraId="1E639B59" w14:textId="77777777" w:rsidR="00B95603" w:rsidRDefault="00B95603" w:rsidP="00372216">
      <w:pPr>
        <w:pStyle w:val="ColorfulList-Accent11"/>
        <w:numPr>
          <w:ilvl w:val="0"/>
          <w:numId w:val="25"/>
        </w:numPr>
      </w:pPr>
      <w:r w:rsidRPr="007E184C">
        <w:rPr>
          <w:i/>
        </w:rPr>
        <w:t xml:space="preserve">Jefe </w:t>
      </w:r>
      <w:proofErr w:type="spellStart"/>
      <w:r w:rsidRPr="007E184C">
        <w:rPr>
          <w:i/>
        </w:rPr>
        <w:t>Máximo</w:t>
      </w:r>
      <w:proofErr w:type="spellEnd"/>
      <w:r w:rsidRPr="00A870B9">
        <w:t xml:space="preserve"> </w:t>
      </w:r>
    </w:p>
    <w:p w14:paraId="6E4B55A9" w14:textId="77777777" w:rsidR="007E184C" w:rsidRDefault="00B50D4C" w:rsidP="00372216">
      <w:pPr>
        <w:pStyle w:val="ColorfulList-Accent11"/>
        <w:numPr>
          <w:ilvl w:val="0"/>
          <w:numId w:val="25"/>
        </w:numPr>
      </w:pPr>
      <w:r>
        <w:t>Adolfo de la Huerta</w:t>
      </w:r>
    </w:p>
    <w:p w14:paraId="5B22144D" w14:textId="77777777" w:rsidR="002B102C" w:rsidRDefault="00B50D4C" w:rsidP="00372216">
      <w:pPr>
        <w:pStyle w:val="ColorfulList-Accent11"/>
        <w:numPr>
          <w:ilvl w:val="0"/>
          <w:numId w:val="25"/>
        </w:numPr>
      </w:pPr>
      <w:r>
        <w:t xml:space="preserve">Emilio </w:t>
      </w:r>
      <w:proofErr w:type="spellStart"/>
      <w:r>
        <w:t>Portes</w:t>
      </w:r>
      <w:proofErr w:type="spellEnd"/>
      <w:r>
        <w:t xml:space="preserve"> Gil 1928-30</w:t>
      </w:r>
    </w:p>
    <w:p w14:paraId="4571BAFE" w14:textId="77777777" w:rsidR="002B102C" w:rsidRDefault="00B50D4C" w:rsidP="00372216">
      <w:pPr>
        <w:pStyle w:val="ColorfulList-Accent11"/>
        <w:numPr>
          <w:ilvl w:val="0"/>
          <w:numId w:val="25"/>
        </w:numPr>
      </w:pPr>
      <w:r>
        <w:t xml:space="preserve">Pascual Ortiz Rubio 1930-32 </w:t>
      </w:r>
    </w:p>
    <w:p w14:paraId="371F8721" w14:textId="77777777" w:rsidR="002B102C" w:rsidRDefault="007E184C" w:rsidP="00372216">
      <w:pPr>
        <w:pStyle w:val="ColorfulList-Accent11"/>
        <w:numPr>
          <w:ilvl w:val="0"/>
          <w:numId w:val="25"/>
        </w:numPr>
      </w:pPr>
      <w:r>
        <w:t>Abelard</w:t>
      </w:r>
      <w:r w:rsidR="00B50D4C">
        <w:t>o Rodriguez 1932-34</w:t>
      </w:r>
    </w:p>
    <w:p w14:paraId="4F8FC332" w14:textId="77777777" w:rsidR="007E184C" w:rsidRDefault="00B50D4C" w:rsidP="00372216">
      <w:pPr>
        <w:pStyle w:val="ColorfulList-Accent11"/>
        <w:numPr>
          <w:ilvl w:val="0"/>
          <w:numId w:val="25"/>
        </w:numPr>
      </w:pPr>
      <w:proofErr w:type="spellStart"/>
      <w:r>
        <w:t>Lázaro</w:t>
      </w:r>
      <w:proofErr w:type="spellEnd"/>
      <w:r>
        <w:t xml:space="preserve"> Cárdenas</w:t>
      </w:r>
    </w:p>
    <w:p w14:paraId="0F7A5DFA" w14:textId="77777777" w:rsidR="00A514AE" w:rsidRDefault="00A514AE" w:rsidP="00372216">
      <w:pPr>
        <w:numPr>
          <w:ilvl w:val="0"/>
          <w:numId w:val="25"/>
        </w:numPr>
      </w:pPr>
      <w:r>
        <w:t>Diego Rivera</w:t>
      </w:r>
    </w:p>
    <w:p w14:paraId="6473F89D" w14:textId="77777777" w:rsidR="00A514AE" w:rsidRDefault="00A514AE" w:rsidP="00372216">
      <w:pPr>
        <w:numPr>
          <w:ilvl w:val="0"/>
          <w:numId w:val="25"/>
        </w:numPr>
      </w:pPr>
      <w:r>
        <w:t>David Siqueiros</w:t>
      </w:r>
    </w:p>
    <w:p w14:paraId="50159319" w14:textId="1D5D6076" w:rsidR="008C7906" w:rsidRDefault="00A514AE" w:rsidP="00372216">
      <w:pPr>
        <w:numPr>
          <w:ilvl w:val="0"/>
          <w:numId w:val="25"/>
        </w:numPr>
      </w:pPr>
      <w:r>
        <w:t>José Clemente Orozco</w:t>
      </w:r>
    </w:p>
    <w:p w14:paraId="4FFD3EF1" w14:textId="10D9D0AE" w:rsidR="00AD071F" w:rsidRDefault="00A514AE" w:rsidP="00372216">
      <w:pPr>
        <w:numPr>
          <w:ilvl w:val="0"/>
          <w:numId w:val="25"/>
        </w:numPr>
      </w:pPr>
      <w:r>
        <w:t>Mariano Azuela</w:t>
      </w:r>
    </w:p>
    <w:p w14:paraId="416490B9" w14:textId="094CAD43" w:rsidR="00AD071F" w:rsidRDefault="00A514AE" w:rsidP="00372216">
      <w:pPr>
        <w:numPr>
          <w:ilvl w:val="0"/>
          <w:numId w:val="25"/>
        </w:numPr>
      </w:pPr>
      <w:r>
        <w:t>Martin Luis Guzmán</w:t>
      </w:r>
    </w:p>
    <w:p w14:paraId="4A10D5A2" w14:textId="0C3F5182" w:rsidR="00BE7B54" w:rsidRDefault="00A514AE" w:rsidP="00372216">
      <w:pPr>
        <w:numPr>
          <w:ilvl w:val="0"/>
          <w:numId w:val="25"/>
        </w:numPr>
      </w:pPr>
      <w:r>
        <w:t>Carlos Fuentes</w:t>
      </w:r>
    </w:p>
    <w:p w14:paraId="02E08C2F" w14:textId="77777777" w:rsidR="007E184C" w:rsidRDefault="007E184C">
      <w:pPr>
        <w:rPr>
          <w:sz w:val="20"/>
          <w:szCs w:val="20"/>
        </w:rPr>
      </w:pPr>
    </w:p>
    <w:sectPr w:rsidR="007E184C" w:rsidSect="00B95603">
      <w:headerReference w:type="default" r:id="rId7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6F44" w14:textId="77777777" w:rsidR="009754FA" w:rsidRDefault="009754FA">
      <w:r>
        <w:separator/>
      </w:r>
    </w:p>
  </w:endnote>
  <w:endnote w:type="continuationSeparator" w:id="0">
    <w:p w14:paraId="6E8B68E7" w14:textId="77777777" w:rsidR="009754FA" w:rsidRDefault="009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0589" w14:textId="77777777" w:rsidR="009754FA" w:rsidRDefault="009754FA">
      <w:r>
        <w:separator/>
      </w:r>
    </w:p>
  </w:footnote>
  <w:footnote w:type="continuationSeparator" w:id="0">
    <w:p w14:paraId="152EE0F2" w14:textId="77777777" w:rsidR="009754FA" w:rsidRDefault="0097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0213" w14:textId="77777777" w:rsidR="00B95603" w:rsidRPr="00A11B6F" w:rsidRDefault="007A708E" w:rsidP="0033570B">
    <w:pPr>
      <w:pStyle w:val="Header"/>
      <w:jc w:val="center"/>
      <w:rPr>
        <w:sz w:val="28"/>
      </w:rPr>
    </w:pPr>
    <w:r>
      <w:rPr>
        <w:sz w:val="28"/>
      </w:rPr>
      <w:t>S</w:t>
    </w:r>
    <w:r w:rsidR="00F737F5">
      <w:rPr>
        <w:sz w:val="28"/>
      </w:rPr>
      <w:t>S</w:t>
    </w:r>
    <w:r>
      <w:rPr>
        <w:sz w:val="28"/>
      </w:rPr>
      <w:t xml:space="preserve">11: </w:t>
    </w:r>
    <w:r w:rsidR="00B95603" w:rsidRPr="00A11B6F">
      <w:rPr>
        <w:sz w:val="28"/>
      </w:rPr>
      <w:t>M</w:t>
    </w:r>
    <w:r w:rsidR="00B95603">
      <w:rPr>
        <w:sz w:val="28"/>
      </w:rPr>
      <w:t xml:space="preserve">exican Revolution </w:t>
    </w:r>
    <w:r w:rsidR="008C7906">
      <w:rPr>
        <w:sz w:val="28"/>
      </w:rPr>
      <w:t>Terms</w:t>
    </w:r>
  </w:p>
  <w:p w14:paraId="21CC8BB0" w14:textId="77777777" w:rsidR="00B95603" w:rsidRPr="0033570B" w:rsidRDefault="00B95603" w:rsidP="0033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8DC"/>
    <w:multiLevelType w:val="hybridMultilevel"/>
    <w:tmpl w:val="8084EBD2"/>
    <w:lvl w:ilvl="0" w:tplc="B8CE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751C1CB4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567"/>
    <w:multiLevelType w:val="multilevel"/>
    <w:tmpl w:val="805E376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17063"/>
    <w:multiLevelType w:val="hybridMultilevel"/>
    <w:tmpl w:val="C1E27C2E"/>
    <w:lvl w:ilvl="0" w:tplc="D062FF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7D4039"/>
    <w:multiLevelType w:val="hybridMultilevel"/>
    <w:tmpl w:val="0768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B92C15"/>
    <w:multiLevelType w:val="hybridMultilevel"/>
    <w:tmpl w:val="C1E88752"/>
    <w:lvl w:ilvl="0" w:tplc="1A164B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067F71"/>
    <w:multiLevelType w:val="hybridMultilevel"/>
    <w:tmpl w:val="D1EE43C8"/>
    <w:lvl w:ilvl="0" w:tplc="D062FF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6F4E5B"/>
    <w:multiLevelType w:val="hybridMultilevel"/>
    <w:tmpl w:val="2A14B004"/>
    <w:lvl w:ilvl="0" w:tplc="529E0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23CC5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A6184"/>
    <w:multiLevelType w:val="hybridMultilevel"/>
    <w:tmpl w:val="B1E2D176"/>
    <w:lvl w:ilvl="0" w:tplc="53C048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719"/>
    <w:multiLevelType w:val="multilevel"/>
    <w:tmpl w:val="0409001D"/>
    <w:styleLink w:val="MyStyl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14677B"/>
    <w:multiLevelType w:val="hybridMultilevel"/>
    <w:tmpl w:val="4AAACCA8"/>
    <w:lvl w:ilvl="0" w:tplc="529E0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35867C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117C4"/>
    <w:multiLevelType w:val="hybridMultilevel"/>
    <w:tmpl w:val="58760B98"/>
    <w:lvl w:ilvl="0" w:tplc="529E0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64BF6"/>
    <w:multiLevelType w:val="hybridMultilevel"/>
    <w:tmpl w:val="10E2F3E4"/>
    <w:lvl w:ilvl="0" w:tplc="1A164B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C52EBA"/>
    <w:multiLevelType w:val="hybridMultilevel"/>
    <w:tmpl w:val="BC524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BE02AA"/>
    <w:multiLevelType w:val="hybridMultilevel"/>
    <w:tmpl w:val="C54C82DC"/>
    <w:lvl w:ilvl="0" w:tplc="D062FF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3964F5"/>
    <w:multiLevelType w:val="hybridMultilevel"/>
    <w:tmpl w:val="CFF0B4EA"/>
    <w:lvl w:ilvl="0" w:tplc="D062FF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4C1B63"/>
    <w:multiLevelType w:val="hybridMultilevel"/>
    <w:tmpl w:val="BDEA4EA2"/>
    <w:lvl w:ilvl="0" w:tplc="523CC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751FA6"/>
    <w:multiLevelType w:val="hybridMultilevel"/>
    <w:tmpl w:val="7340E082"/>
    <w:lvl w:ilvl="0" w:tplc="1A164B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3CC5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35867C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AC573E"/>
    <w:multiLevelType w:val="hybridMultilevel"/>
    <w:tmpl w:val="4FD624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3C621C"/>
    <w:multiLevelType w:val="hybridMultilevel"/>
    <w:tmpl w:val="3C8E7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950D6"/>
    <w:multiLevelType w:val="hybridMultilevel"/>
    <w:tmpl w:val="B31CE2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4B5E6F"/>
    <w:multiLevelType w:val="hybridMultilevel"/>
    <w:tmpl w:val="32241F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CA3FE3"/>
    <w:multiLevelType w:val="hybridMultilevel"/>
    <w:tmpl w:val="5894865E"/>
    <w:lvl w:ilvl="0" w:tplc="1A164B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F83F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9938AE"/>
    <w:multiLevelType w:val="multilevel"/>
    <w:tmpl w:val="0409001D"/>
    <w:numStyleLink w:val="MyStyle"/>
  </w:abstractNum>
  <w:abstractNum w:abstractNumId="23" w15:restartNumberingAfterBreak="0">
    <w:nsid w:val="79836210"/>
    <w:multiLevelType w:val="hybridMultilevel"/>
    <w:tmpl w:val="BB16B810"/>
    <w:lvl w:ilvl="0" w:tplc="D062FF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804586"/>
    <w:multiLevelType w:val="hybridMultilevel"/>
    <w:tmpl w:val="239436BC"/>
    <w:lvl w:ilvl="0" w:tplc="9632EE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BE54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1"/>
  </w:num>
  <w:num w:numId="5">
    <w:abstractNumId w:val="16"/>
  </w:num>
  <w:num w:numId="6">
    <w:abstractNumId w:val="21"/>
  </w:num>
  <w:num w:numId="7">
    <w:abstractNumId w:val="5"/>
  </w:num>
  <w:num w:numId="8">
    <w:abstractNumId w:val="2"/>
  </w:num>
  <w:num w:numId="9">
    <w:abstractNumId w:val="23"/>
  </w:num>
  <w:num w:numId="10">
    <w:abstractNumId w:val="13"/>
  </w:num>
  <w:num w:numId="11">
    <w:abstractNumId w:val="18"/>
  </w:num>
  <w:num w:numId="12">
    <w:abstractNumId w:val="0"/>
  </w:num>
  <w:num w:numId="13">
    <w:abstractNumId w:val="17"/>
  </w:num>
  <w:num w:numId="14">
    <w:abstractNumId w:val="8"/>
  </w:num>
  <w:num w:numId="15">
    <w:abstractNumId w:val="22"/>
  </w:num>
  <w:num w:numId="16">
    <w:abstractNumId w:val="10"/>
  </w:num>
  <w:num w:numId="17">
    <w:abstractNumId w:val="3"/>
  </w:num>
  <w:num w:numId="18">
    <w:abstractNumId w:val="20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2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E32"/>
    <w:rsid w:val="0001346D"/>
    <w:rsid w:val="00033E64"/>
    <w:rsid w:val="001B39D6"/>
    <w:rsid w:val="0022455F"/>
    <w:rsid w:val="002473CD"/>
    <w:rsid w:val="002B102C"/>
    <w:rsid w:val="00323DB2"/>
    <w:rsid w:val="0033570B"/>
    <w:rsid w:val="00350B12"/>
    <w:rsid w:val="00372216"/>
    <w:rsid w:val="003B4597"/>
    <w:rsid w:val="003F0F1C"/>
    <w:rsid w:val="004179F6"/>
    <w:rsid w:val="00431E8B"/>
    <w:rsid w:val="00514EE2"/>
    <w:rsid w:val="0054574A"/>
    <w:rsid w:val="005738A1"/>
    <w:rsid w:val="0059798A"/>
    <w:rsid w:val="005B3F9E"/>
    <w:rsid w:val="005B4A30"/>
    <w:rsid w:val="005C370B"/>
    <w:rsid w:val="005C5F54"/>
    <w:rsid w:val="00661689"/>
    <w:rsid w:val="006E20C5"/>
    <w:rsid w:val="007A708E"/>
    <w:rsid w:val="007E184C"/>
    <w:rsid w:val="007E1DAE"/>
    <w:rsid w:val="008022E9"/>
    <w:rsid w:val="008327BF"/>
    <w:rsid w:val="008C7906"/>
    <w:rsid w:val="008D66D6"/>
    <w:rsid w:val="008F4102"/>
    <w:rsid w:val="00937087"/>
    <w:rsid w:val="009523D7"/>
    <w:rsid w:val="00966E7A"/>
    <w:rsid w:val="009754FA"/>
    <w:rsid w:val="00A35657"/>
    <w:rsid w:val="00A514AE"/>
    <w:rsid w:val="00A90FEF"/>
    <w:rsid w:val="00AD071F"/>
    <w:rsid w:val="00AF5826"/>
    <w:rsid w:val="00B50D4C"/>
    <w:rsid w:val="00B71C9F"/>
    <w:rsid w:val="00B8376B"/>
    <w:rsid w:val="00B8490E"/>
    <w:rsid w:val="00B862D7"/>
    <w:rsid w:val="00B95603"/>
    <w:rsid w:val="00BD4123"/>
    <w:rsid w:val="00BE7B54"/>
    <w:rsid w:val="00CE3352"/>
    <w:rsid w:val="00CF438D"/>
    <w:rsid w:val="00D804AB"/>
    <w:rsid w:val="00DB1650"/>
    <w:rsid w:val="00DD77DA"/>
    <w:rsid w:val="00E15E3A"/>
    <w:rsid w:val="00ED3210"/>
    <w:rsid w:val="00EF356E"/>
    <w:rsid w:val="00F34F0C"/>
    <w:rsid w:val="00F4262F"/>
    <w:rsid w:val="00F567AD"/>
    <w:rsid w:val="00F737F5"/>
    <w:rsid w:val="00FA31C8"/>
    <w:rsid w:val="00FC7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34FB35"/>
  <w14:defaultImageDpi w14:val="300"/>
  <w15:chartTrackingRefBased/>
  <w15:docId w15:val="{84B86A6B-BE75-4D5D-B42A-FE88CEA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1B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3570B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E7B54"/>
    <w:pPr>
      <w:ind w:left="720"/>
      <w:contextualSpacing/>
    </w:pPr>
    <w:rPr>
      <w:rFonts w:ascii="Cambria" w:eastAsia="Cambria" w:hAnsi="Cambria"/>
    </w:rPr>
  </w:style>
  <w:style w:type="numbering" w:customStyle="1" w:styleId="MyStyle">
    <w:name w:val="MyStyle"/>
    <w:rsid w:val="00BE7B54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Shelby County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Shelby County Schools</dc:creator>
  <cp:keywords/>
  <cp:lastModifiedBy>Kristin Nelson</cp:lastModifiedBy>
  <cp:revision>5</cp:revision>
  <cp:lastPrinted>2016-11-01T13:41:00Z</cp:lastPrinted>
  <dcterms:created xsi:type="dcterms:W3CDTF">2018-10-25T13:51:00Z</dcterms:created>
  <dcterms:modified xsi:type="dcterms:W3CDTF">2019-11-04T13:57:00Z</dcterms:modified>
</cp:coreProperties>
</file>